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A3F67" w14:textId="3FE04C43" w:rsidR="00BF1EC8" w:rsidRDefault="00FB74AE">
      <w:r>
        <w:t>1/31/2021</w:t>
      </w:r>
    </w:p>
    <w:p w14:paraId="77826355" w14:textId="41C1E256" w:rsidR="008D21DC" w:rsidRPr="00FB74AE" w:rsidRDefault="00BF1EC8" w:rsidP="00FB74AE">
      <w:pPr>
        <w:spacing w:after="0" w:line="240" w:lineRule="auto"/>
        <w:rPr>
          <w:u w:val="single"/>
        </w:rPr>
      </w:pPr>
      <w:r w:rsidRPr="00FB74AE">
        <w:rPr>
          <w:rFonts w:hint="eastAsia"/>
          <w:u w:val="single"/>
        </w:rPr>
        <w:t>報告事項</w:t>
      </w:r>
    </w:p>
    <w:p w14:paraId="104ABF44" w14:textId="77777777" w:rsidR="001C0903" w:rsidRPr="001C0903" w:rsidRDefault="001C0903" w:rsidP="001C0903">
      <w:pPr>
        <w:pStyle w:val="ListParagraph"/>
        <w:numPr>
          <w:ilvl w:val="0"/>
          <w:numId w:val="3"/>
        </w:numPr>
        <w:spacing w:after="0" w:line="240" w:lineRule="auto"/>
        <w:ind w:left="270" w:hanging="270"/>
        <w:rPr>
          <w:lang w:eastAsia="zh-TW"/>
        </w:rPr>
      </w:pPr>
      <w:r w:rsidRPr="001C0903">
        <w:rPr>
          <w:rFonts w:hint="eastAsia"/>
          <w:lang w:eastAsia="zh-TW"/>
        </w:rPr>
        <w:t>在這裡代表教會感謝凌牧師的教導，願神報答他的愛心服侍。</w:t>
      </w:r>
    </w:p>
    <w:p w14:paraId="1E984682" w14:textId="77777777" w:rsidR="001C0903" w:rsidRPr="001C0903" w:rsidRDefault="001C0903" w:rsidP="001C0903">
      <w:pPr>
        <w:pStyle w:val="ListParagraph"/>
        <w:numPr>
          <w:ilvl w:val="0"/>
          <w:numId w:val="3"/>
        </w:numPr>
        <w:spacing w:after="0" w:line="240" w:lineRule="auto"/>
        <w:ind w:left="270" w:hanging="270"/>
        <w:rPr>
          <w:lang w:eastAsia="zh-TW"/>
        </w:rPr>
      </w:pPr>
      <w:r w:rsidRPr="001C0903">
        <w:rPr>
          <w:rFonts w:hint="eastAsia"/>
          <w:lang w:eastAsia="zh-TW"/>
        </w:rPr>
        <w:t>下個星期三（</w:t>
      </w:r>
      <w:r w:rsidRPr="001C0903">
        <w:rPr>
          <w:rFonts w:hint="eastAsia"/>
          <w:lang w:eastAsia="zh-TW"/>
        </w:rPr>
        <w:t>2</w:t>
      </w:r>
      <w:r w:rsidRPr="001C0903">
        <w:rPr>
          <w:rFonts w:hint="eastAsia"/>
          <w:lang w:eastAsia="zh-TW"/>
        </w:rPr>
        <w:t>月</w:t>
      </w:r>
      <w:r w:rsidRPr="001C0903">
        <w:rPr>
          <w:rFonts w:hint="eastAsia"/>
          <w:lang w:eastAsia="zh-TW"/>
        </w:rPr>
        <w:t>3</w:t>
      </w:r>
      <w:r w:rsidRPr="001C0903">
        <w:rPr>
          <w:rFonts w:hint="eastAsia"/>
          <w:lang w:eastAsia="zh-TW"/>
        </w:rPr>
        <w:t>日）晚上</w:t>
      </w:r>
      <w:r w:rsidRPr="001C0903">
        <w:rPr>
          <w:rFonts w:hint="eastAsia"/>
          <w:lang w:eastAsia="zh-TW"/>
        </w:rPr>
        <w:t>8</w:t>
      </w:r>
      <w:r w:rsidRPr="001C0903">
        <w:rPr>
          <w:rFonts w:hint="eastAsia"/>
          <w:lang w:eastAsia="zh-TW"/>
        </w:rPr>
        <w:t>點是禱告會，讓我們同心奉主耶穌的名親近神，能成為神賜恩典的管道。</w:t>
      </w:r>
    </w:p>
    <w:p w14:paraId="52D5A28C" w14:textId="77777777" w:rsidR="001C0903" w:rsidRPr="001C0903" w:rsidRDefault="001C0903" w:rsidP="001C0903">
      <w:pPr>
        <w:pStyle w:val="ListParagraph"/>
        <w:numPr>
          <w:ilvl w:val="0"/>
          <w:numId w:val="3"/>
        </w:numPr>
        <w:spacing w:after="0" w:line="240" w:lineRule="auto"/>
        <w:ind w:left="270" w:hanging="270"/>
        <w:rPr>
          <w:lang w:eastAsia="zh-TW"/>
        </w:rPr>
      </w:pPr>
      <w:r w:rsidRPr="001C0903">
        <w:rPr>
          <w:rFonts w:hint="eastAsia"/>
          <w:lang w:eastAsia="zh-TW"/>
        </w:rPr>
        <w:t>下星期六（</w:t>
      </w:r>
      <w:r w:rsidRPr="001C0903">
        <w:rPr>
          <w:rFonts w:hint="eastAsia"/>
          <w:lang w:eastAsia="zh-TW"/>
        </w:rPr>
        <w:t>2</w:t>
      </w:r>
      <w:r w:rsidRPr="001C0903">
        <w:rPr>
          <w:rFonts w:hint="eastAsia"/>
          <w:lang w:eastAsia="zh-TW"/>
        </w:rPr>
        <w:t>月</w:t>
      </w:r>
      <w:r w:rsidRPr="001C0903">
        <w:rPr>
          <w:rFonts w:hint="eastAsia"/>
          <w:lang w:eastAsia="zh-TW"/>
        </w:rPr>
        <w:t>6</w:t>
      </w:r>
      <w:r w:rsidRPr="001C0903">
        <w:rPr>
          <w:rFonts w:hint="eastAsia"/>
          <w:lang w:eastAsia="zh-TW"/>
        </w:rPr>
        <w:t>日）下午</w:t>
      </w:r>
      <w:r w:rsidRPr="001C0903">
        <w:rPr>
          <w:rFonts w:hint="eastAsia"/>
          <w:lang w:eastAsia="zh-TW"/>
        </w:rPr>
        <w:t>2</w:t>
      </w:r>
      <w:r w:rsidRPr="001C0903">
        <w:rPr>
          <w:rFonts w:hint="eastAsia"/>
          <w:lang w:eastAsia="zh-TW"/>
        </w:rPr>
        <w:t>點有家庭團契聚會，歡迎大家參加，在主裡彼此相交。</w:t>
      </w:r>
    </w:p>
    <w:p w14:paraId="7D4A5088" w14:textId="77777777" w:rsidR="001C0903" w:rsidRDefault="001C0903" w:rsidP="001C0903">
      <w:pPr>
        <w:pStyle w:val="ListParagraph"/>
        <w:numPr>
          <w:ilvl w:val="0"/>
          <w:numId w:val="3"/>
        </w:numPr>
        <w:spacing w:after="0" w:line="240" w:lineRule="auto"/>
        <w:ind w:left="270" w:hanging="270"/>
        <w:rPr>
          <w:lang w:eastAsia="zh-TW"/>
        </w:rPr>
      </w:pPr>
      <w:r w:rsidRPr="001C0903">
        <w:rPr>
          <w:rFonts w:hint="eastAsia"/>
          <w:lang w:eastAsia="zh-TW"/>
        </w:rPr>
        <w:t>下主日是（</w:t>
      </w:r>
      <w:r w:rsidRPr="001C0903">
        <w:rPr>
          <w:rFonts w:hint="eastAsia"/>
          <w:lang w:eastAsia="zh-TW"/>
        </w:rPr>
        <w:t>2</w:t>
      </w:r>
      <w:r w:rsidRPr="001C0903">
        <w:rPr>
          <w:rFonts w:hint="eastAsia"/>
          <w:lang w:eastAsia="zh-TW"/>
        </w:rPr>
        <w:t>月</w:t>
      </w:r>
      <w:r w:rsidRPr="001C0903">
        <w:rPr>
          <w:rFonts w:hint="eastAsia"/>
          <w:lang w:eastAsia="zh-TW"/>
        </w:rPr>
        <w:t>7</w:t>
      </w:r>
      <w:r w:rsidRPr="001C0903">
        <w:rPr>
          <w:rFonts w:hint="eastAsia"/>
          <w:lang w:eastAsia="zh-TW"/>
        </w:rPr>
        <w:t>日）是聖餐主日，請預備心守聖餐，紀念救主基督為我們罪人的受死和救贖的恩情。</w:t>
      </w:r>
    </w:p>
    <w:p w14:paraId="54615E75" w14:textId="77777777" w:rsidR="001C0903" w:rsidRDefault="001C0903" w:rsidP="001C0903">
      <w:pPr>
        <w:spacing w:after="0" w:line="240" w:lineRule="auto"/>
        <w:rPr>
          <w:lang w:eastAsia="zh-TW"/>
        </w:rPr>
      </w:pPr>
    </w:p>
    <w:p w14:paraId="2EDDFEA8" w14:textId="27005FA1" w:rsidR="00FB74AE" w:rsidRPr="00FB74AE" w:rsidRDefault="00FB74AE" w:rsidP="001C0903">
      <w:pPr>
        <w:spacing w:after="0" w:line="240" w:lineRule="auto"/>
        <w:rPr>
          <w:u w:val="single"/>
        </w:rPr>
      </w:pPr>
      <w:r w:rsidRPr="00FB74AE">
        <w:rPr>
          <w:rFonts w:hint="eastAsia"/>
          <w:u w:val="single"/>
        </w:rPr>
        <w:t>禱告事項</w:t>
      </w:r>
    </w:p>
    <w:p w14:paraId="0D7D75DE" w14:textId="77777777" w:rsidR="00FB74AE" w:rsidRPr="00FB74AE" w:rsidRDefault="00FB74AE" w:rsidP="00FB74AE">
      <w:pPr>
        <w:pStyle w:val="ListParagraph"/>
        <w:numPr>
          <w:ilvl w:val="0"/>
          <w:numId w:val="2"/>
        </w:numPr>
        <w:spacing w:after="200" w:line="240" w:lineRule="auto"/>
        <w:ind w:left="270" w:hanging="270"/>
        <w:rPr>
          <w:lang w:eastAsia="zh-TW"/>
        </w:rPr>
      </w:pPr>
      <w:r w:rsidRPr="00FB74AE">
        <w:rPr>
          <w:rFonts w:hint="eastAsia"/>
          <w:lang w:eastAsia="zh-TW"/>
        </w:rPr>
        <w:t>為著美國政府禱告，求神賜給每位執政掌權者智慧，讓他們有從神而來的智慧，正確地處理疫情和突發的事情，幫助各行各業渡過難關，儘快走出困境；讓百姓都感受到政府的保護！</w:t>
      </w:r>
    </w:p>
    <w:p w14:paraId="211F6F29" w14:textId="77777777" w:rsidR="00FB74AE" w:rsidRPr="00FB74AE" w:rsidRDefault="00FB74AE" w:rsidP="00FB74AE">
      <w:pPr>
        <w:pStyle w:val="ListParagraph"/>
        <w:numPr>
          <w:ilvl w:val="0"/>
          <w:numId w:val="2"/>
        </w:numPr>
        <w:spacing w:after="200" w:line="240" w:lineRule="auto"/>
        <w:ind w:left="270" w:hanging="270"/>
        <w:rPr>
          <w:lang w:eastAsia="zh-TW"/>
        </w:rPr>
      </w:pPr>
      <w:r w:rsidRPr="00FB74AE">
        <w:rPr>
          <w:rFonts w:hint="eastAsia"/>
          <w:lang w:eastAsia="zh-TW"/>
        </w:rPr>
        <w:t>我們禱告疫情儘快趨緩並過去，經濟復甦，美國要經歷從主耶穌而來完全的保護和真實的平安！</w:t>
      </w:r>
    </w:p>
    <w:p w14:paraId="26BD74BD" w14:textId="567172A9" w:rsidR="00FB74AE" w:rsidRDefault="00FB74AE" w:rsidP="00FB74AE">
      <w:pPr>
        <w:pStyle w:val="ListParagraph"/>
        <w:numPr>
          <w:ilvl w:val="0"/>
          <w:numId w:val="2"/>
        </w:numPr>
        <w:spacing w:after="200" w:line="240" w:lineRule="auto"/>
        <w:ind w:left="270" w:hanging="270"/>
        <w:rPr>
          <w:lang w:eastAsia="zh-TW"/>
        </w:rPr>
      </w:pPr>
      <w:r w:rsidRPr="00FB74AE">
        <w:rPr>
          <w:rFonts w:hint="eastAsia"/>
          <w:lang w:eastAsia="zh-TW"/>
        </w:rPr>
        <w:t>在疫情的陰霾嚴重衝擊下，許多人心理出現氣餒、沮喪、苦毒、困惑、恐懼等負面情緒，求主加添我們對祂話語的信心，使信靠祂的得蒙安慰和力量。</w:t>
      </w:r>
    </w:p>
    <w:p w14:paraId="2DDCE4B1" w14:textId="77777777" w:rsidR="00F97480" w:rsidRDefault="00F97480" w:rsidP="00F97480">
      <w:pPr>
        <w:spacing w:after="200" w:line="240" w:lineRule="auto"/>
        <w:rPr>
          <w:lang w:eastAsia="zh-TW"/>
        </w:rPr>
      </w:pPr>
    </w:p>
    <w:p w14:paraId="59489C41" w14:textId="033F48EA" w:rsidR="00F97480" w:rsidRDefault="00F97480" w:rsidP="00F97480">
      <w:pPr>
        <w:spacing w:after="200" w:line="240" w:lineRule="auto"/>
        <w:rPr>
          <w:rFonts w:eastAsia="PMingLiU"/>
          <w:lang w:eastAsia="zh-TW"/>
        </w:rPr>
      </w:pPr>
      <w:r w:rsidRPr="00F97480">
        <w:rPr>
          <w:rFonts w:hint="eastAsia"/>
          <w:lang w:eastAsia="zh-TW"/>
        </w:rPr>
        <w:t>2</w:t>
      </w:r>
      <w:r w:rsidRPr="00F97480">
        <w:rPr>
          <w:rFonts w:hint="eastAsia"/>
          <w:lang w:eastAsia="zh-TW"/>
        </w:rPr>
        <w:t>月份主日崇拜事奉崗位表</w:t>
      </w:r>
    </w:p>
    <w:tbl>
      <w:tblPr>
        <w:tblpPr w:leftFromText="180" w:rightFromText="180" w:vertAnchor="text" w:horzAnchor="margin" w:tblpY="481"/>
        <w:tblW w:w="46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900"/>
        <w:gridCol w:w="900"/>
        <w:gridCol w:w="1087"/>
        <w:gridCol w:w="1080"/>
      </w:tblGrid>
      <w:tr w:rsidR="00F97480" w:rsidRPr="00572BBA" w14:paraId="7D15DF6D" w14:textId="77777777" w:rsidTr="004E79A5">
        <w:trPr>
          <w:trHeight w:val="134"/>
        </w:trPr>
        <w:tc>
          <w:tcPr>
            <w:tcW w:w="690" w:type="dxa"/>
            <w:tcBorders>
              <w:top w:val="single" w:sz="18" w:space="0" w:color="auto"/>
              <w:left w:val="single" w:sz="18" w:space="0" w:color="auto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594D3" w14:textId="77777777" w:rsidR="00F97480" w:rsidRPr="00572BBA" w:rsidRDefault="00F97480" w:rsidP="004E79A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</w:rPr>
            </w:pPr>
            <w:r w:rsidRPr="00572BBA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zh-CN"/>
              </w:rPr>
              <w:t>日期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B0F9B" w14:textId="77777777" w:rsidR="00F97480" w:rsidRPr="00572BBA" w:rsidRDefault="00F97480" w:rsidP="004E79A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2</w:t>
            </w:r>
            <w:r w:rsidRPr="00572BBA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/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07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2ACEA" w14:textId="77777777" w:rsidR="00F97480" w:rsidRPr="00572BBA" w:rsidRDefault="00F97480" w:rsidP="004E79A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2</w:t>
            </w:r>
            <w:r w:rsidRPr="00572BBA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/1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4</w:t>
            </w:r>
          </w:p>
        </w:tc>
        <w:tc>
          <w:tcPr>
            <w:tcW w:w="1087" w:type="dxa"/>
            <w:tcBorders>
              <w:top w:val="single" w:sz="18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04D5E" w14:textId="77777777" w:rsidR="00F97480" w:rsidRPr="00572BBA" w:rsidRDefault="00F97480" w:rsidP="004E79A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2</w:t>
            </w:r>
            <w:r w:rsidRPr="00572BBA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/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2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666666"/>
              <w:bottom w:val="single" w:sz="4" w:space="0" w:color="666666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5107A" w14:textId="77777777" w:rsidR="00F97480" w:rsidRPr="00572BBA" w:rsidRDefault="00F97480" w:rsidP="004E79A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2</w:t>
            </w:r>
            <w:r w:rsidRPr="00572BBA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/2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8</w:t>
            </w:r>
          </w:p>
        </w:tc>
      </w:tr>
      <w:tr w:rsidR="00F97480" w:rsidRPr="00572BBA" w14:paraId="00C257A4" w14:textId="77777777" w:rsidTr="004E79A5">
        <w:trPr>
          <w:trHeight w:val="143"/>
        </w:trPr>
        <w:tc>
          <w:tcPr>
            <w:tcW w:w="690" w:type="dxa"/>
            <w:tcBorders>
              <w:top w:val="single" w:sz="4" w:space="0" w:color="666666"/>
              <w:left w:val="single" w:sz="18" w:space="0" w:color="auto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940E6" w14:textId="77777777" w:rsidR="00F97480" w:rsidRPr="00572BBA" w:rsidRDefault="00F97480" w:rsidP="004E79A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zh-CN"/>
              </w:rPr>
              <w:t>司會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B8B67" w14:textId="77777777" w:rsidR="00F97480" w:rsidRPr="00572BBA" w:rsidRDefault="00F97480" w:rsidP="004E79A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FABB6" w14:textId="77777777" w:rsidR="00F97480" w:rsidRPr="00572BBA" w:rsidRDefault="00F97480" w:rsidP="004E79A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10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B2EEC" w14:textId="77777777" w:rsidR="00F97480" w:rsidRPr="00572BBA" w:rsidRDefault="00F97480" w:rsidP="004E79A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3EA5B" w14:textId="77777777" w:rsidR="00F97480" w:rsidRPr="00572BBA" w:rsidRDefault="00F97480" w:rsidP="004E79A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李明德</w:t>
            </w:r>
          </w:p>
        </w:tc>
      </w:tr>
      <w:tr w:rsidR="00F97480" w:rsidRPr="00572BBA" w14:paraId="73D6348E" w14:textId="77777777" w:rsidTr="004E79A5">
        <w:trPr>
          <w:trHeight w:val="64"/>
        </w:trPr>
        <w:tc>
          <w:tcPr>
            <w:tcW w:w="690" w:type="dxa"/>
            <w:tcBorders>
              <w:top w:val="single" w:sz="4" w:space="0" w:color="666666"/>
              <w:left w:val="single" w:sz="18" w:space="0" w:color="auto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8D2FE" w14:textId="77777777" w:rsidR="00F97480" w:rsidRPr="00572BBA" w:rsidRDefault="00F97480" w:rsidP="004E79A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zh-CN"/>
              </w:rPr>
              <w:t>宣道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33EC0" w14:textId="77777777" w:rsidR="00F97480" w:rsidRPr="00572BBA" w:rsidRDefault="00F97480" w:rsidP="004E79A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B474E" w14:textId="77777777" w:rsidR="00F97480" w:rsidRPr="00572BBA" w:rsidRDefault="00F97480" w:rsidP="004E79A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10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B6968" w14:textId="77777777" w:rsidR="00F97480" w:rsidRPr="00572BBA" w:rsidRDefault="00F97480" w:rsidP="004E79A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78E2D" w14:textId="77777777" w:rsidR="00F97480" w:rsidRPr="00572BBA" w:rsidRDefault="00F97480" w:rsidP="004E79A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林季章</w:t>
            </w:r>
          </w:p>
        </w:tc>
      </w:tr>
      <w:tr w:rsidR="00F97480" w:rsidRPr="00572BBA" w14:paraId="164BE987" w14:textId="77777777" w:rsidTr="004E79A5">
        <w:trPr>
          <w:trHeight w:val="64"/>
        </w:trPr>
        <w:tc>
          <w:tcPr>
            <w:tcW w:w="690" w:type="dxa"/>
            <w:tcBorders>
              <w:top w:val="single" w:sz="4" w:space="0" w:color="666666"/>
              <w:left w:val="single" w:sz="18" w:space="0" w:color="auto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B0E1D" w14:textId="77777777" w:rsidR="00F97480" w:rsidRPr="00572BBA" w:rsidRDefault="00F97480" w:rsidP="004E79A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zh-CN"/>
              </w:rPr>
              <w:t>領詩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96957" w14:textId="77777777" w:rsidR="00F97480" w:rsidRPr="00572BBA" w:rsidRDefault="00F97480" w:rsidP="004E79A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801AC9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B23B8" w14:textId="77777777" w:rsidR="00F97480" w:rsidRPr="00572BBA" w:rsidRDefault="00F97480" w:rsidP="004E79A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801AC9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10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62016" w14:textId="77777777" w:rsidR="00F97480" w:rsidRPr="00572BBA" w:rsidRDefault="00F97480" w:rsidP="004E79A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zh-CN"/>
              </w:rPr>
              <w:t>朱洪慶</w:t>
            </w:r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9C873" w14:textId="77777777" w:rsidR="00F97480" w:rsidRPr="00572BBA" w:rsidRDefault="00F97480" w:rsidP="004E79A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801AC9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朱洪慶</w:t>
            </w:r>
          </w:p>
        </w:tc>
      </w:tr>
      <w:tr w:rsidR="00F97480" w:rsidRPr="00572BBA" w14:paraId="54450A18" w14:textId="77777777" w:rsidTr="004E79A5">
        <w:trPr>
          <w:trHeight w:val="64"/>
        </w:trPr>
        <w:tc>
          <w:tcPr>
            <w:tcW w:w="690" w:type="dxa"/>
            <w:tcBorders>
              <w:top w:val="single" w:sz="4" w:space="0" w:color="666666"/>
              <w:left w:val="single" w:sz="18" w:space="0" w:color="auto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A9C5B" w14:textId="77777777" w:rsidR="00F97480" w:rsidRPr="00572BBA" w:rsidRDefault="00F97480" w:rsidP="004E79A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zh-CN"/>
              </w:rPr>
              <w:t>司琴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D57BA" w14:textId="77777777" w:rsidR="00F97480" w:rsidRPr="00572BBA" w:rsidRDefault="00F97480" w:rsidP="004E79A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  <w:t>陳盈盈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B6066" w14:textId="77777777" w:rsidR="00F97480" w:rsidRPr="00572BBA" w:rsidRDefault="00F97480" w:rsidP="004E79A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  <w:t>陳盈盈</w:t>
            </w:r>
          </w:p>
        </w:tc>
        <w:tc>
          <w:tcPr>
            <w:tcW w:w="10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DFD20" w14:textId="77777777" w:rsidR="00F97480" w:rsidRPr="00572BBA" w:rsidRDefault="00F97480" w:rsidP="004E79A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影音伴奏</w:t>
            </w:r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486D2" w14:textId="77777777" w:rsidR="00F97480" w:rsidRPr="00572BBA" w:rsidRDefault="00F97480" w:rsidP="004E79A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801AC9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影音伴奏</w:t>
            </w:r>
          </w:p>
        </w:tc>
      </w:tr>
      <w:tr w:rsidR="00F97480" w:rsidRPr="00572BBA" w14:paraId="08D55378" w14:textId="77777777" w:rsidTr="004E79A5">
        <w:trPr>
          <w:trHeight w:val="64"/>
        </w:trPr>
        <w:tc>
          <w:tcPr>
            <w:tcW w:w="690" w:type="dxa"/>
            <w:tcBorders>
              <w:top w:val="single" w:sz="4" w:space="0" w:color="666666"/>
              <w:left w:val="single" w:sz="18" w:space="0" w:color="auto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11275" w14:textId="77777777" w:rsidR="00F97480" w:rsidRPr="00572BBA" w:rsidRDefault="00F97480" w:rsidP="004E79A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zh-CN"/>
              </w:rPr>
              <w:t>影音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E073D" w14:textId="77777777" w:rsidR="00F97480" w:rsidRDefault="00F97480" w:rsidP="004E79A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801AC9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李俊明</w:t>
            </w:r>
          </w:p>
          <w:p w14:paraId="4178AF5D" w14:textId="77777777" w:rsidR="00F97480" w:rsidRPr="00572BBA" w:rsidRDefault="00F97480" w:rsidP="004E79A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謝以榮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C5488" w14:textId="77777777" w:rsidR="00F97480" w:rsidRDefault="00F97480" w:rsidP="004E79A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zh-CN"/>
              </w:rPr>
              <w:t>李俊明</w:t>
            </w:r>
          </w:p>
          <w:p w14:paraId="7E73C5C3" w14:textId="77777777" w:rsidR="00F97480" w:rsidRPr="00572BBA" w:rsidRDefault="00F97480" w:rsidP="004E79A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801AC9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謝以榮</w:t>
            </w:r>
          </w:p>
        </w:tc>
        <w:tc>
          <w:tcPr>
            <w:tcW w:w="10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6BA4F" w14:textId="77777777" w:rsidR="00F97480" w:rsidRDefault="00F97480" w:rsidP="004E79A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801AC9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李俊明</w:t>
            </w:r>
          </w:p>
          <w:p w14:paraId="77D634E6" w14:textId="77777777" w:rsidR="00F97480" w:rsidRPr="00572BBA" w:rsidRDefault="00F97480" w:rsidP="004E79A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謝以榮</w:t>
            </w:r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85157" w14:textId="77777777" w:rsidR="00F97480" w:rsidRDefault="00F97480" w:rsidP="004E79A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zh-CN"/>
              </w:rPr>
              <w:t>李俊明</w:t>
            </w:r>
          </w:p>
          <w:p w14:paraId="0D156521" w14:textId="77777777" w:rsidR="00F97480" w:rsidRPr="00572BBA" w:rsidRDefault="00F97480" w:rsidP="004E79A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801AC9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謝以榮</w:t>
            </w:r>
          </w:p>
        </w:tc>
      </w:tr>
      <w:tr w:rsidR="00F97480" w:rsidRPr="00572BBA" w14:paraId="66CA8AE4" w14:textId="77777777" w:rsidTr="004E79A5">
        <w:trPr>
          <w:trHeight w:val="64"/>
        </w:trPr>
        <w:tc>
          <w:tcPr>
            <w:tcW w:w="690" w:type="dxa"/>
            <w:tcBorders>
              <w:top w:val="single" w:sz="4" w:space="0" w:color="666666"/>
              <w:left w:val="single" w:sz="18" w:space="0" w:color="auto"/>
              <w:bottom w:val="single" w:sz="18" w:space="0" w:color="auto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FEA12" w14:textId="77777777" w:rsidR="00F97480" w:rsidRPr="00572BBA" w:rsidRDefault="00F97480" w:rsidP="004E79A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zh-CN"/>
              </w:rPr>
              <w:t>兒童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18" w:space="0" w:color="auto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3BFAE" w14:textId="77777777" w:rsidR="00F97480" w:rsidRPr="00572BBA" w:rsidRDefault="00F97480" w:rsidP="004E79A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18" w:space="0" w:color="auto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5BE5" w14:textId="77777777" w:rsidR="00F97480" w:rsidRPr="00572BBA" w:rsidRDefault="00F97480" w:rsidP="004E79A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</w:p>
        </w:tc>
        <w:tc>
          <w:tcPr>
            <w:tcW w:w="1087" w:type="dxa"/>
            <w:tcBorders>
              <w:top w:val="single" w:sz="4" w:space="0" w:color="666666"/>
              <w:left w:val="single" w:sz="4" w:space="0" w:color="666666"/>
              <w:bottom w:val="single" w:sz="18" w:space="0" w:color="auto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AFFF6" w14:textId="77777777" w:rsidR="00F97480" w:rsidRPr="00572BBA" w:rsidRDefault="00F97480" w:rsidP="004E79A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A5ACF" w14:textId="77777777" w:rsidR="00F97480" w:rsidRPr="00572BBA" w:rsidRDefault="00F97480" w:rsidP="004E79A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張小玲</w:t>
            </w:r>
          </w:p>
        </w:tc>
      </w:tr>
    </w:tbl>
    <w:p w14:paraId="09D8A661" w14:textId="77777777" w:rsidR="00F97480" w:rsidRPr="00F97480" w:rsidRDefault="00F97480" w:rsidP="00F97480">
      <w:pPr>
        <w:spacing w:after="200" w:line="240" w:lineRule="auto"/>
        <w:rPr>
          <w:rFonts w:eastAsia="PMingLiU" w:hint="eastAsia"/>
          <w:lang w:eastAsia="zh-TW"/>
        </w:rPr>
      </w:pPr>
    </w:p>
    <w:sectPr w:rsidR="00F97480" w:rsidRPr="00F974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DA4B84"/>
    <w:multiLevelType w:val="hybridMultilevel"/>
    <w:tmpl w:val="B3F8E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13C40"/>
    <w:multiLevelType w:val="hybridMultilevel"/>
    <w:tmpl w:val="26D28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778C0"/>
    <w:multiLevelType w:val="hybridMultilevel"/>
    <w:tmpl w:val="49CA2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C8"/>
    <w:rsid w:val="001C0903"/>
    <w:rsid w:val="008D21DC"/>
    <w:rsid w:val="00BF1EC8"/>
    <w:rsid w:val="00F97480"/>
    <w:rsid w:val="00FB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6CF7A"/>
  <w15:chartTrackingRefBased/>
  <w15:docId w15:val="{9093A419-D08E-4D01-AA9A-80800465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 Teck Lee</dc:creator>
  <cp:keywords/>
  <dc:description/>
  <cp:lastModifiedBy>william lam</cp:lastModifiedBy>
  <cp:revision>4</cp:revision>
  <dcterms:created xsi:type="dcterms:W3CDTF">2021-01-30T21:36:00Z</dcterms:created>
  <dcterms:modified xsi:type="dcterms:W3CDTF">2021-01-31T06:13:00Z</dcterms:modified>
</cp:coreProperties>
</file>